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04" w:rsidRDefault="003A39FE" w:rsidP="003A39FE">
      <w:pPr>
        <w:spacing w:after="0" w:line="240" w:lineRule="auto"/>
        <w:ind w:firstLine="11057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lang w:eastAsia="en-US"/>
        </w:rPr>
        <w:t>Утверждено</w:t>
      </w:r>
    </w:p>
    <w:p w:rsidR="003A39FE" w:rsidRDefault="003A39FE" w:rsidP="003A39FE">
      <w:pPr>
        <w:spacing w:after="0" w:line="240" w:lineRule="auto"/>
        <w:ind w:firstLine="11057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Приказом Директора МОУ</w:t>
      </w:r>
    </w:p>
    <w:p w:rsidR="003A39FE" w:rsidRDefault="003A39FE" w:rsidP="003A39FE">
      <w:pPr>
        <w:spacing w:after="0" w:line="240" w:lineRule="auto"/>
        <w:ind w:firstLine="11057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«СОШ с. Октябрьский Городок </w:t>
      </w:r>
    </w:p>
    <w:p w:rsidR="003A39FE" w:rsidRDefault="003A39FE" w:rsidP="003A39FE">
      <w:pPr>
        <w:spacing w:after="0" w:line="240" w:lineRule="auto"/>
        <w:ind w:firstLine="11057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имени Героя Советского Союза И.А.Евтеева»</w:t>
      </w:r>
      <w:r w:rsidR="00D81C04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D81C04" w:rsidRPr="000D7CAE" w:rsidRDefault="00D81C04" w:rsidP="003A39FE">
      <w:pPr>
        <w:spacing w:after="0" w:line="240" w:lineRule="auto"/>
        <w:ind w:firstLine="11057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№ 295 -о </w:t>
      </w:r>
      <w:r w:rsidR="003A39FE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от 16.12</w:t>
      </w:r>
      <w:r w:rsidRPr="000D7CAE">
        <w:rPr>
          <w:rFonts w:ascii="Times New Roman" w:eastAsia="Calibri" w:hAnsi="Times New Roman"/>
          <w:sz w:val="24"/>
          <w:lang w:eastAsia="en-US"/>
        </w:rPr>
        <w:t>.2022г.</w:t>
      </w:r>
    </w:p>
    <w:p w:rsidR="00D81C04" w:rsidRDefault="00D81C04" w:rsidP="00D81C04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81C04" w:rsidRPr="000D7CAE" w:rsidRDefault="00D81C04" w:rsidP="00D81C04">
      <w:pPr>
        <w:pStyle w:val="a3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7CAE">
        <w:rPr>
          <w:rFonts w:ascii="Times New Roman" w:hAnsi="Times New Roman"/>
          <w:b/>
          <w:color w:val="000000"/>
          <w:sz w:val="28"/>
          <w:szCs w:val="28"/>
        </w:rPr>
        <w:t>План  работы шк</w:t>
      </w:r>
      <w:r>
        <w:rPr>
          <w:rFonts w:ascii="Times New Roman" w:hAnsi="Times New Roman"/>
          <w:b/>
          <w:color w:val="000000"/>
          <w:sz w:val="28"/>
          <w:szCs w:val="28"/>
        </w:rPr>
        <w:t>олы в каникулярное время с 29.12.2022г. по 08.01.2023</w:t>
      </w:r>
      <w:r w:rsidRPr="000D7CAE">
        <w:rPr>
          <w:rFonts w:ascii="Times New Roman" w:hAnsi="Times New Roman"/>
          <w:b/>
          <w:color w:val="000000"/>
          <w:sz w:val="28"/>
          <w:szCs w:val="28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997"/>
        <w:gridCol w:w="2650"/>
        <w:gridCol w:w="1455"/>
        <w:gridCol w:w="1748"/>
        <w:gridCol w:w="1639"/>
        <w:gridCol w:w="1744"/>
        <w:gridCol w:w="2208"/>
      </w:tblGrid>
      <w:tr w:rsidR="00D81C04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кружка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D81C04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04" w:rsidRPr="000D7CAE" w:rsidRDefault="00D81C04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04" w:rsidRPr="000D7CAE" w:rsidRDefault="0077128E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Шахматы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Точка Роста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04" w:rsidRPr="000D7CAE" w:rsidRDefault="0077128E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04" w:rsidRPr="000D7CAE" w:rsidRDefault="0077128E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04" w:rsidRPr="000D7CAE" w:rsidRDefault="00C6469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4" w:rsidRPr="000D7CAE" w:rsidRDefault="00C6469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04" w:rsidRPr="000D7CAE" w:rsidRDefault="00C64694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04" w:rsidRPr="000D7CAE" w:rsidRDefault="0077128E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Дудник Т.А.</w:t>
            </w:r>
          </w:p>
        </w:tc>
      </w:tr>
      <w:tr w:rsidR="0077128E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8E" w:rsidRPr="000D7CAE" w:rsidRDefault="0077128E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8E" w:rsidRPr="00776CC2" w:rsidRDefault="0077128E" w:rsidP="0042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776C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6CC2">
              <w:rPr>
                <w:rFonts w:ascii="Times New Roman" w:hAnsi="Times New Roman"/>
                <w:sz w:val="24"/>
                <w:szCs w:val="24"/>
              </w:rPr>
              <w:t>волонтеры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128E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8E" w:rsidRDefault="0077128E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8E" w:rsidRDefault="0077128E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8E" w:rsidRPr="000D7CAE" w:rsidRDefault="0077128E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E" w:rsidRPr="000D7CAE" w:rsidRDefault="0077128E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8E" w:rsidRPr="000D7CAE" w:rsidRDefault="0077128E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8E" w:rsidRDefault="0077128E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Воробьева Г.В.</w:t>
            </w:r>
          </w:p>
        </w:tc>
      </w:tr>
      <w:tr w:rsidR="001865A6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по настольному теннису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Тренер ДЮСШ </w:t>
            </w:r>
            <w:proofErr w:type="spellStart"/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Нарядкин</w:t>
            </w:r>
            <w:proofErr w:type="spellEnd"/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Ю.Г.</w:t>
            </w:r>
          </w:p>
        </w:tc>
      </w:tr>
      <w:tr w:rsidR="001865A6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C64694" w:rsidRDefault="001865A6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Новогодняя елка для детей </w:t>
            </w:r>
          </w:p>
          <w:p w:rsidR="001865A6" w:rsidRPr="00511BE8" w:rsidRDefault="001865A6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- то раз под новый год!»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Л.Г. Николаева М.Е.</w:t>
            </w:r>
          </w:p>
        </w:tc>
      </w:tr>
      <w:tr w:rsidR="001865A6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C64694" w:rsidRDefault="001865A6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Новогодняя елка для детей </w:t>
            </w:r>
          </w:p>
          <w:p w:rsidR="001865A6" w:rsidRPr="00511BE8" w:rsidRDefault="001865A6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- то раз под новый год!»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A6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Пистова М.Ю. Мухина О.А.</w:t>
            </w:r>
          </w:p>
        </w:tc>
      </w:tr>
      <w:tr w:rsidR="001865A6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511BE8" w:rsidRDefault="001865A6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A6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865A6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по волейболу (ДЮСШ)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A6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17.45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A6" w:rsidRPr="000D7CAE" w:rsidRDefault="001865A6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Тренер ДЮСШ Логутов М.В.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DB1119" w:rsidRDefault="00DB1119" w:rsidP="007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11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DB1119" w:rsidRDefault="00DB1119" w:rsidP="00726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11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1группа</w:t>
            </w:r>
          </w:p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DB1119" w:rsidRDefault="00DB1119" w:rsidP="00DB1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16.30-18.00</w:t>
            </w:r>
          </w:p>
          <w:p w:rsidR="00DB1119" w:rsidRPr="000D7CAE" w:rsidRDefault="00DB1119" w:rsidP="00DB1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18.00-20.15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Тренер ДЮСШ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Комаров В.М.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-конструирование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AC4E60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Дудник Т.А.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C64694" w:rsidRDefault="00DB1119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Новогодняя елка для детей </w:t>
            </w:r>
          </w:p>
          <w:p w:rsidR="00DB1119" w:rsidRPr="00511BE8" w:rsidRDefault="00DB1119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«Праздник к нам приходит!»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5а-5б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Шляхтина Е.А.</w:t>
            </w:r>
          </w:p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Логутова В.В.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C64694" w:rsidRDefault="00DB1119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Новогодняя елка для детей </w:t>
            </w:r>
          </w:p>
          <w:p w:rsidR="00DB1119" w:rsidRPr="00511BE8" w:rsidRDefault="00DB1119" w:rsidP="00C646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«Праздник к нам приходит!»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Лапшина Е.Ю.</w:t>
            </w:r>
          </w:p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Воробьева Г.В.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по настольному теннису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Тренер ДЮСШ </w:t>
            </w:r>
            <w:proofErr w:type="spellStart"/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Нарядкин</w:t>
            </w:r>
            <w:proofErr w:type="spellEnd"/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Ю.Г.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утренник «К нам спешит Новый год»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младшая дошкольная 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Заборская Н.В.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утренник «К нам спешит Новый год»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средняя дошкольная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426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Москвина Е.Ю.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217C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Тропинка в профессию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217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217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217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217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217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217C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Межакова Л.Г.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Функциональная грамотность  </w:t>
            </w:r>
          </w:p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(Финансовая грамотность)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AC4E60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Пистова М.Ю.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Функциональная грамотность </w:t>
            </w:r>
          </w:p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(финансовая грамотность)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 Т.М.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511BE8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Функциональная грамотность </w:t>
            </w:r>
          </w:p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(финансовая грамотность)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AC4E60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Котова С.Ф.</w:t>
            </w:r>
          </w:p>
        </w:tc>
      </w:tr>
      <w:tr w:rsidR="00DB1119" w:rsidRPr="00511BE8" w:rsidTr="0077128E">
        <w:trPr>
          <w:trHeight w:val="36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rPr>
                <w:sz w:val="24"/>
              </w:rPr>
            </w:pPr>
            <w:r w:rsidRPr="00511BE8">
              <w:rPr>
                <w:rFonts w:ascii="Times New Roman" w:hAnsi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E6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</w:pPr>
            <w:r w:rsidRPr="00511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</w:pPr>
            <w:r w:rsidRPr="00511BE8"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1BE8">
              <w:rPr>
                <w:rFonts w:ascii="Times New Roman" w:hAnsi="Times New Roman"/>
                <w:sz w:val="24"/>
              </w:rPr>
              <w:t>Фадеева Н.Н.</w:t>
            </w:r>
          </w:p>
        </w:tc>
      </w:tr>
      <w:tr w:rsidR="00DB1119" w:rsidRPr="00511BE8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442097" w:rsidRDefault="00DB1119" w:rsidP="00A9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97">
              <w:rPr>
                <w:rFonts w:ascii="Times New Roman" w:hAnsi="Times New Roman"/>
                <w:sz w:val="24"/>
                <w:szCs w:val="24"/>
              </w:rPr>
              <w:t xml:space="preserve">Функциональная грамотность </w:t>
            </w:r>
          </w:p>
          <w:p w:rsidR="00DB1119" w:rsidRPr="00511BE8" w:rsidRDefault="00DB1119" w:rsidP="00A9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97">
              <w:rPr>
                <w:rFonts w:ascii="Times New Roman" w:hAnsi="Times New Roman"/>
                <w:sz w:val="24"/>
                <w:szCs w:val="24"/>
              </w:rPr>
              <w:t>(финансовая грамотность)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AC4E60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E6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</w:pPr>
            <w:r w:rsidRPr="00511BE8"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Котова С.Ф.</w:t>
            </w:r>
          </w:p>
        </w:tc>
      </w:tr>
      <w:tr w:rsidR="00DB1119" w:rsidRPr="00511BE8" w:rsidTr="0077128E">
        <w:trPr>
          <w:trHeight w:val="35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442097" w:rsidRDefault="00DB1119" w:rsidP="00A92BF0">
            <w:pPr>
              <w:spacing w:after="0" w:line="240" w:lineRule="auto"/>
              <w:rPr>
                <w:sz w:val="24"/>
              </w:rPr>
            </w:pPr>
            <w:proofErr w:type="spellStart"/>
            <w:r w:rsidRPr="0044209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42097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>, Точка роста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</w:pPr>
            <w:r w:rsidRPr="00511BE8"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Дудник Т.А.</w:t>
            </w:r>
          </w:p>
        </w:tc>
      </w:tr>
      <w:tr w:rsidR="00DB1119" w:rsidRPr="00511BE8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442097" w:rsidRDefault="00DB1119" w:rsidP="00A92BF0">
            <w:pPr>
              <w:spacing w:after="0" w:line="240" w:lineRule="auto"/>
              <w:rPr>
                <w:sz w:val="24"/>
              </w:rPr>
            </w:pPr>
            <w:proofErr w:type="spellStart"/>
            <w:r w:rsidRPr="0044209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42097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>, Точка роста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</w:pPr>
            <w:r w:rsidRPr="00511BE8"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1119" w:rsidRPr="00511BE8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442097" w:rsidRDefault="00DB1119" w:rsidP="00A92BF0">
            <w:pPr>
              <w:spacing w:after="0" w:line="240" w:lineRule="auto"/>
              <w:rPr>
                <w:sz w:val="24"/>
              </w:rPr>
            </w:pPr>
            <w:proofErr w:type="spellStart"/>
            <w:r w:rsidRPr="0044209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42097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>, Точка роста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</w:pPr>
            <w:r w:rsidRPr="00511BE8">
              <w:rPr>
                <w:rFonts w:ascii="Times New Roman" w:eastAsia="Andale Sans UI" w:hAnsi="Times New Roman" w:cs="Tahoma"/>
                <w:bCs/>
                <w:color w:val="00000A"/>
                <w:sz w:val="24"/>
                <w:szCs w:val="28"/>
                <w:lang w:bidi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511BE8" w:rsidRDefault="00DB1119" w:rsidP="00A9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утренник в дошкольной группе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Младшая 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Заборская Н.В.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утренник в дошкольной группе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Москвина Е.Ю.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2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Быстрее. Выше. Сильнее.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2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5а,5б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Король Е.В.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по волейболу (ДЮСШ)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17.45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Тренер ДЮСШ Логутов М.В.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1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утренник «К нам спешит Новый год»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дошкольная 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Дудник С.А.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Логутова В.В.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2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Функциональная грамотность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Пензякова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Н.Л.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по настольному теннису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</w:t>
            </w: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Тренер ДЮСШ </w:t>
            </w:r>
            <w:proofErr w:type="spellStart"/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Нарядкин</w:t>
            </w:r>
            <w:proofErr w:type="spellEnd"/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Ю.Г.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DB1119" w:rsidRDefault="00DB1119" w:rsidP="007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11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DB1119" w:rsidRDefault="00DB1119" w:rsidP="00726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111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1группа</w:t>
            </w:r>
          </w:p>
          <w:p w:rsidR="00DB1119" w:rsidRPr="000D7CAE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</w:t>
            </w:r>
            <w:r w:rsidRPr="000D7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DB1119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16.30-18.00</w:t>
            </w:r>
          </w:p>
          <w:p w:rsidR="00DB1119" w:rsidRPr="000D7CAE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18.00-20.15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72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Тренер ДЮСШ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Комаров В.М.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6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искусств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6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Исмаилова Е.В.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 общения «Традиции Нового года»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2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Пистова И.С.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Хоровой кружок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Мухаметшина Н.П.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Веселая аппликация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Николаева М.Е.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2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Играем, учимся, программируем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Точка роста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Лапшина Е.Ю.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76425A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2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Функциональная грамотность </w:t>
            </w:r>
          </w:p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2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(Математика и конструирование)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AC4E60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Мухина О.А.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Шляхтина Е.А.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 для одаренных детей,</w:t>
            </w:r>
            <w:r>
              <w:t xml:space="preserve"> </w:t>
            </w:r>
          </w:p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2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ДК р.п</w:t>
            </w:r>
            <w:proofErr w:type="gramStart"/>
            <w:r w:rsidRPr="007642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7642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атищево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Фадеева Н.Н.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Рождественская елка, </w:t>
            </w:r>
          </w:p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ДК р.п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атищево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Мухина О.А.</w:t>
            </w:r>
          </w:p>
        </w:tc>
      </w:tr>
      <w:tr w:rsidR="00DB1119" w:rsidRPr="000D7CAE" w:rsidTr="0077128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19" w:rsidRPr="000D7CAE" w:rsidRDefault="00DB1119" w:rsidP="00D81C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школьного катка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29.12-08.01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19" w:rsidRPr="000D7CAE" w:rsidRDefault="00DB1119" w:rsidP="00A92B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Король Е.В.</w:t>
            </w:r>
          </w:p>
        </w:tc>
      </w:tr>
    </w:tbl>
    <w:p w:rsidR="00D81C04" w:rsidRDefault="00D81C04" w:rsidP="00D81C04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  <w:sectPr w:rsidR="00D81C04" w:rsidSect="00CB440C">
          <w:pgSz w:w="16838" w:h="11906" w:orient="landscape"/>
          <w:pgMar w:top="851" w:right="567" w:bottom="567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EF0B1E" w:rsidRDefault="00EF0B1E"/>
    <w:sectPr w:rsidR="00EF0B1E" w:rsidSect="00D81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71"/>
    <w:multiLevelType w:val="hybridMultilevel"/>
    <w:tmpl w:val="C4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C04"/>
    <w:rsid w:val="001865A6"/>
    <w:rsid w:val="003A39FE"/>
    <w:rsid w:val="0077128E"/>
    <w:rsid w:val="00C64694"/>
    <w:rsid w:val="00D81C04"/>
    <w:rsid w:val="00D937A3"/>
    <w:rsid w:val="00DB1119"/>
    <w:rsid w:val="00E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5</cp:revision>
  <dcterms:created xsi:type="dcterms:W3CDTF">2022-12-20T09:40:00Z</dcterms:created>
  <dcterms:modified xsi:type="dcterms:W3CDTF">2022-12-25T14:55:00Z</dcterms:modified>
</cp:coreProperties>
</file>